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25"/>
        <w:tblW w:w="15258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6353A4" w:rsidRPr="00AD38FA" w:rsidTr="0070693B">
        <w:tc>
          <w:tcPr>
            <w:tcW w:w="559" w:type="dxa"/>
            <w:vMerge w:val="restart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6353A4" w:rsidRPr="002F36C8" w:rsidRDefault="002F36C8" w:rsidP="002F36C8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6353A4" w:rsidRPr="002F36C8">
              <w:rPr>
                <w:rFonts w:cs="Times New Roman"/>
                <w:b/>
                <w:sz w:val="24"/>
                <w:szCs w:val="24"/>
              </w:rPr>
              <w:t>АДРЕСАТ</w:t>
            </w:r>
          </w:p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53A4" w:rsidRPr="00AD38FA" w:rsidTr="0070693B">
        <w:tc>
          <w:tcPr>
            <w:tcW w:w="559" w:type="dxa"/>
            <w:vMerge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6353A4" w:rsidTr="0070693B">
        <w:trPr>
          <w:trHeight w:val="236"/>
        </w:trPr>
        <w:tc>
          <w:tcPr>
            <w:tcW w:w="559" w:type="dxa"/>
            <w:vMerge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353A4" w:rsidRPr="00AD38FA" w:rsidTr="0070693B">
        <w:tc>
          <w:tcPr>
            <w:tcW w:w="559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6353A4" w:rsidRPr="00AD38FA" w:rsidRDefault="006353A4" w:rsidP="007069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53A4" w:rsidRPr="00AD38FA" w:rsidTr="0070693B">
        <w:tc>
          <w:tcPr>
            <w:tcW w:w="559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6353A4" w:rsidRPr="00AD38FA" w:rsidRDefault="006353A4" w:rsidP="007069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обращений, 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53A4" w:rsidRPr="00AD38FA" w:rsidTr="0070693B">
        <w:tc>
          <w:tcPr>
            <w:tcW w:w="559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6353A4" w:rsidRPr="00C02129" w:rsidRDefault="006353A4" w:rsidP="0070693B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6353A4" w:rsidRPr="00C02129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53A4" w:rsidRPr="00C02129" w:rsidTr="0070693B">
        <w:tc>
          <w:tcPr>
            <w:tcW w:w="559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6353A4" w:rsidRPr="00C02129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6353A4" w:rsidRPr="00AD38FA" w:rsidTr="0070693B">
        <w:tc>
          <w:tcPr>
            <w:tcW w:w="559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6353A4" w:rsidRPr="00AD38FA" w:rsidRDefault="006353A4" w:rsidP="007069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53A4" w:rsidRPr="00AD38FA" w:rsidTr="0070693B">
        <w:tc>
          <w:tcPr>
            <w:tcW w:w="559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6353A4" w:rsidRPr="00AD38FA" w:rsidRDefault="006353A4" w:rsidP="007069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6353A4" w:rsidRPr="00AD38FA" w:rsidRDefault="002F36C8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53A4" w:rsidRPr="00AD38FA" w:rsidTr="0070693B">
        <w:tc>
          <w:tcPr>
            <w:tcW w:w="559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6353A4" w:rsidRPr="00AD38FA" w:rsidRDefault="006353A4" w:rsidP="007069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353A4" w:rsidRPr="00AD38FA" w:rsidTr="0070693B">
        <w:trPr>
          <w:trHeight w:val="70"/>
        </w:trPr>
        <w:tc>
          <w:tcPr>
            <w:tcW w:w="559" w:type="dxa"/>
            <w:vAlign w:val="center"/>
          </w:tcPr>
          <w:p w:rsidR="006353A4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6353A4" w:rsidRPr="00AD38FA" w:rsidRDefault="006353A4" w:rsidP="007069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Находятся                    на рассмотрении</w:t>
            </w:r>
          </w:p>
        </w:tc>
        <w:tc>
          <w:tcPr>
            <w:tcW w:w="2787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6353A4" w:rsidRPr="00AD38FA" w:rsidRDefault="006353A4" w:rsidP="007069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0A3642" w:rsidRPr="002F36C8" w:rsidRDefault="006353A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2F36C8">
        <w:t xml:space="preserve">                       </w:t>
      </w:r>
      <w:bookmarkStart w:id="0" w:name="_GoBack"/>
      <w:bookmarkEnd w:id="0"/>
      <w:r w:rsidR="002F36C8">
        <w:t xml:space="preserve"> </w:t>
      </w:r>
      <w:r w:rsidR="002F36C8" w:rsidRPr="002F36C8">
        <w:rPr>
          <w:sz w:val="28"/>
          <w:szCs w:val="28"/>
        </w:rPr>
        <w:t>з</w:t>
      </w:r>
      <w:r w:rsidRPr="002F36C8">
        <w:rPr>
          <w:sz w:val="28"/>
          <w:szCs w:val="28"/>
        </w:rPr>
        <w:t>а</w:t>
      </w:r>
      <w:r w:rsidR="002F36C8" w:rsidRPr="002F36C8">
        <w:rPr>
          <w:sz w:val="28"/>
          <w:szCs w:val="28"/>
        </w:rPr>
        <w:t xml:space="preserve"> </w:t>
      </w:r>
      <w:r w:rsidR="002F36C8" w:rsidRPr="002F36C8">
        <w:rPr>
          <w:sz w:val="28"/>
          <w:szCs w:val="28"/>
          <w:lang w:val="en-US"/>
        </w:rPr>
        <w:t>I</w:t>
      </w:r>
      <w:r w:rsidR="002F36C8" w:rsidRPr="002F36C8">
        <w:rPr>
          <w:sz w:val="28"/>
          <w:szCs w:val="28"/>
        </w:rPr>
        <w:t xml:space="preserve"> квартал 2018г</w:t>
      </w:r>
    </w:p>
    <w:sectPr w:rsidR="000A3642" w:rsidRPr="002F36C8" w:rsidSect="006353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A4"/>
    <w:rsid w:val="000A3642"/>
    <w:rsid w:val="002F36C8"/>
    <w:rsid w:val="006353A4"/>
    <w:rsid w:val="00C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696A"/>
  <w15:chartTrackingRefBased/>
  <w15:docId w15:val="{B8354985-55F9-4E81-B3FF-6256413F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A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Пользователь</cp:lastModifiedBy>
  <cp:revision>4</cp:revision>
  <cp:lastPrinted>2017-04-18T13:49:00Z</cp:lastPrinted>
  <dcterms:created xsi:type="dcterms:W3CDTF">2017-11-26T15:48:00Z</dcterms:created>
  <dcterms:modified xsi:type="dcterms:W3CDTF">2018-03-21T21:33:00Z</dcterms:modified>
</cp:coreProperties>
</file>